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E2" w:rsidRDefault="00262A8B" w:rsidP="00262A8B">
      <w:pPr>
        <w:jc w:val="center"/>
        <w:rPr>
          <w:sz w:val="32"/>
          <w:szCs w:val="32"/>
        </w:rPr>
      </w:pPr>
      <w:r>
        <w:rPr>
          <w:sz w:val="32"/>
          <w:szCs w:val="32"/>
        </w:rPr>
        <w:t>Chp. 21 Review</w:t>
      </w:r>
    </w:p>
    <w:p w:rsidR="00262A8B" w:rsidRDefault="00262A8B" w:rsidP="00262A8B">
      <w:pPr>
        <w:rPr>
          <w:sz w:val="28"/>
          <w:szCs w:val="28"/>
        </w:rPr>
      </w:pP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Who became the first king of a new dynasty in France?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that new dynasty?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allowed the Huguenots to practice their religion freely and who issued it?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took the throne after Henry?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ruled for Louis?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Richelieu limit the power of the nobles?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dynasty ruled countries that surrounded France?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took the throne after Louis XIII?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took over after Cardinal Richelieu?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the economic idea that said that raw materials from colonies are turned into finished products in the mother country and sold to make </w:t>
      </w:r>
      <w:r w:rsidR="008D3F30">
        <w:rPr>
          <w:sz w:val="28"/>
          <w:szCs w:val="28"/>
        </w:rPr>
        <w:t>money?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finance minister of Louis XIV supported that idea?</w:t>
      </w:r>
    </w:p>
    <w:p w:rsidR="00262A8B" w:rsidRDefault="00262A8B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Louis XIV do to the Edict of Nantes?</w:t>
      </w:r>
    </w:p>
    <w:p w:rsidR="00262A8B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palace did Louis have built?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he invite the nobility to do?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Netherlands defeat France?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created to equal the power of France?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war was fought over who would be king of Spain?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agreement ended that war?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30 years fought over?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helped reorganize the Protestants to fight back against the winning Catholics?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Richelieu and Mazarin support in that war and why?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three powers were not strong in the 1600s?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had been freed in the Western Europe but had still been tied to the land in Eastern Europe?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monarchs of Austria started to expand and take Holy Roman Empire territory?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was Austria’s </w:t>
      </w:r>
      <w:proofErr w:type="gramStart"/>
      <w:r>
        <w:rPr>
          <w:sz w:val="28"/>
          <w:szCs w:val="28"/>
        </w:rPr>
        <w:t>rival</w:t>
      </w:r>
      <w:proofErr w:type="gramEnd"/>
      <w:r>
        <w:rPr>
          <w:sz w:val="28"/>
          <w:szCs w:val="28"/>
        </w:rPr>
        <w:t>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Prussian leader who made Prussia a military power?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proofErr w:type="gramStart"/>
      <w:r>
        <w:rPr>
          <w:sz w:val="28"/>
          <w:szCs w:val="28"/>
        </w:rPr>
        <w:t>were</w:t>
      </w:r>
      <w:proofErr w:type="gramEnd"/>
      <w:r>
        <w:rPr>
          <w:sz w:val="28"/>
          <w:szCs w:val="28"/>
        </w:rPr>
        <w:t xml:space="preserve"> Prussian landholding nobles called?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first to officially take the title Czar in Russia?</w:t>
      </w:r>
    </w:p>
    <w:p w:rsidR="00DB5F9E" w:rsidRDefault="00DB5F9E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</w:t>
      </w:r>
      <w:proofErr w:type="gramStart"/>
      <w:r>
        <w:rPr>
          <w:sz w:val="28"/>
          <w:szCs w:val="28"/>
        </w:rPr>
        <w:t>were Russian landowning</w:t>
      </w:r>
      <w:proofErr w:type="gramEnd"/>
      <w:r>
        <w:rPr>
          <w:sz w:val="28"/>
          <w:szCs w:val="28"/>
        </w:rPr>
        <w:t xml:space="preserve"> Nobles?</w:t>
      </w:r>
    </w:p>
    <w:p w:rsidR="00DB5F9E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Ivan’s first wife?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Ivan’s son?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dynasty was chosen to replace Ivan’s family?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wanted to Westernize Russia?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did Russia’s economy rely on?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Russia not more advanced yet?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trip Peter took to Europe to learn their ways?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 some changes Peter made to Russia?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Peter’s most important change in Russia?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he do to his new city?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After Elizabeth died, what new king and dynasty was chosen to be next?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James most important thing he did while he was king?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Charles get along with Parliament?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Parliament make Charles sign in order to get money?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Charles do to that after he got his money?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English Civil war start?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were the two sides in the war and what were their nicknames?</w:t>
      </w:r>
    </w:p>
    <w:p w:rsidR="00F87590" w:rsidRDefault="00F87590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reorganized Parliament’s army?</w:t>
      </w:r>
    </w:p>
    <w:p w:rsidR="00F87590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War end?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the King?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government did Cromwell establish after the war?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life like under the Commonwealth?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after Cromwell died and what was this called?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idea that a person had to be charged with crime after they were arrested instead of being indefinitely jailed?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took the throne after Charles II and what was special about him?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with the King that got Parliament upset?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Glorious Revolution?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William and Mary agree to do at their coronation?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 of Government did England have now?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rights did the people of England gain now?</w:t>
      </w:r>
    </w:p>
    <w:p w:rsidR="009C6388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system developed in order to have the King and Parliament on the same page together?</w:t>
      </w:r>
    </w:p>
    <w:p w:rsidR="009C6388" w:rsidRPr="00262A8B" w:rsidRDefault="009C6388" w:rsidP="00262A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leader developed out of this new system?</w:t>
      </w:r>
    </w:p>
    <w:sectPr w:rsidR="009C6388" w:rsidRPr="00262A8B" w:rsidSect="00262A8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03497"/>
    <w:multiLevelType w:val="hybridMultilevel"/>
    <w:tmpl w:val="C6006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2A8B"/>
    <w:rsid w:val="00026E74"/>
    <w:rsid w:val="00262A8B"/>
    <w:rsid w:val="007F54C9"/>
    <w:rsid w:val="008D3F30"/>
    <w:rsid w:val="009C6388"/>
    <w:rsid w:val="00A33DE2"/>
    <w:rsid w:val="00DB5F9E"/>
    <w:rsid w:val="00F8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SPACS</dc:creator>
  <cp:lastModifiedBy>Teacher</cp:lastModifiedBy>
  <cp:revision>2</cp:revision>
  <dcterms:created xsi:type="dcterms:W3CDTF">2010-02-18T12:00:00Z</dcterms:created>
  <dcterms:modified xsi:type="dcterms:W3CDTF">2011-02-11T19:22:00Z</dcterms:modified>
</cp:coreProperties>
</file>